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菏泽学院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ascii="方正小标宋简体" w:eastAsia="方正小标宋简体"/>
          <w:sz w:val="36"/>
          <w:szCs w:val="36"/>
        </w:rPr>
        <w:t>年专升本退役大学生士兵考生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报考申请表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134"/>
        <w:gridCol w:w="686"/>
        <w:gridCol w:w="2031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213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8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203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213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8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民族</w:t>
            </w:r>
          </w:p>
        </w:tc>
        <w:tc>
          <w:tcPr>
            <w:tcW w:w="203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75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4851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75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专科学校</w:t>
            </w:r>
          </w:p>
        </w:tc>
        <w:tc>
          <w:tcPr>
            <w:tcW w:w="4851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75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毕业专业</w:t>
            </w:r>
          </w:p>
        </w:tc>
        <w:tc>
          <w:tcPr>
            <w:tcW w:w="4851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75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专科入学时间</w:t>
            </w:r>
          </w:p>
        </w:tc>
        <w:tc>
          <w:tcPr>
            <w:tcW w:w="2820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</w:t>
            </w:r>
          </w:p>
        </w:tc>
        <w:tc>
          <w:tcPr>
            <w:tcW w:w="2031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专科毕业时间</w:t>
            </w:r>
          </w:p>
        </w:tc>
        <w:tc>
          <w:tcPr>
            <w:tcW w:w="1875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入伍时间</w:t>
            </w:r>
          </w:p>
        </w:tc>
        <w:tc>
          <w:tcPr>
            <w:tcW w:w="2820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</w:t>
            </w:r>
          </w:p>
        </w:tc>
        <w:tc>
          <w:tcPr>
            <w:tcW w:w="2031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退役时间</w:t>
            </w:r>
          </w:p>
        </w:tc>
        <w:tc>
          <w:tcPr>
            <w:tcW w:w="1875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2820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3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邮箱</w:t>
            </w:r>
          </w:p>
        </w:tc>
        <w:tc>
          <w:tcPr>
            <w:tcW w:w="1875" w:type="dxa"/>
            <w:tcMar>
              <w:top w:w="68" w:type="dxa"/>
              <w:bottom w:w="6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报考专业</w:t>
            </w:r>
          </w:p>
        </w:tc>
        <w:tc>
          <w:tcPr>
            <w:tcW w:w="6726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在校期间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获奖信息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（需与提供的证书信息一致）</w:t>
            </w:r>
          </w:p>
        </w:tc>
        <w:tc>
          <w:tcPr>
            <w:tcW w:w="6726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服役期间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获奖信息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（需与提供的证书信息一致）</w:t>
            </w:r>
          </w:p>
        </w:tc>
        <w:tc>
          <w:tcPr>
            <w:tcW w:w="6726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违规违纪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情况说明</w:t>
            </w:r>
          </w:p>
        </w:tc>
        <w:tc>
          <w:tcPr>
            <w:tcW w:w="6726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个人思想政治表现及其他需与说明的情况</w:t>
            </w:r>
          </w:p>
        </w:tc>
        <w:tc>
          <w:tcPr>
            <w:tcW w:w="6726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1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信息确认</w:t>
            </w:r>
          </w:p>
        </w:tc>
        <w:tc>
          <w:tcPr>
            <w:tcW w:w="6726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ind w:firstLine="440" w:firstLineChars="200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本人保证以上信息及所有报名材料真实有效，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如提供虚假或错误信息，本人承担由此造成的一切后果。</w:t>
            </w:r>
          </w:p>
          <w:p>
            <w:pPr>
              <w:widowControl/>
              <w:spacing w:before="156" w:beforeLines="50"/>
              <w:ind w:firstLine="3337" w:firstLineChars="1517"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本人签字：</w:t>
            </w:r>
          </w:p>
          <w:p>
            <w:pPr>
              <w:widowControl/>
              <w:spacing w:before="156" w:beforeLines="50"/>
              <w:ind w:firstLine="3337" w:firstLineChars="1517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hZmNjNzEzNzUyMzVkZGE1Yzg0NmM3NDQyMTFjZWIifQ=="/>
  </w:docVars>
  <w:rsids>
    <w:rsidRoot w:val="00E20344"/>
    <w:rsid w:val="000357A4"/>
    <w:rsid w:val="0003673B"/>
    <w:rsid w:val="000B1805"/>
    <w:rsid w:val="000D3C3A"/>
    <w:rsid w:val="000D4DD6"/>
    <w:rsid w:val="00122840"/>
    <w:rsid w:val="00126029"/>
    <w:rsid w:val="0014763D"/>
    <w:rsid w:val="001549E0"/>
    <w:rsid w:val="00163BDB"/>
    <w:rsid w:val="00177D5B"/>
    <w:rsid w:val="001A2232"/>
    <w:rsid w:val="001C491A"/>
    <w:rsid w:val="001C72C5"/>
    <w:rsid w:val="002222D0"/>
    <w:rsid w:val="00230F2C"/>
    <w:rsid w:val="00236466"/>
    <w:rsid w:val="002402E6"/>
    <w:rsid w:val="002452CA"/>
    <w:rsid w:val="002C2CC7"/>
    <w:rsid w:val="002D0833"/>
    <w:rsid w:val="002E0180"/>
    <w:rsid w:val="00320A2A"/>
    <w:rsid w:val="00355F19"/>
    <w:rsid w:val="00407758"/>
    <w:rsid w:val="0044502C"/>
    <w:rsid w:val="00523101"/>
    <w:rsid w:val="00546DC4"/>
    <w:rsid w:val="00580068"/>
    <w:rsid w:val="00592317"/>
    <w:rsid w:val="005B0E65"/>
    <w:rsid w:val="005B2DA2"/>
    <w:rsid w:val="005D3FFF"/>
    <w:rsid w:val="00612AD8"/>
    <w:rsid w:val="0065151B"/>
    <w:rsid w:val="0066309D"/>
    <w:rsid w:val="00687968"/>
    <w:rsid w:val="006B7DA3"/>
    <w:rsid w:val="00733653"/>
    <w:rsid w:val="00796E2D"/>
    <w:rsid w:val="007B4BD6"/>
    <w:rsid w:val="007D2920"/>
    <w:rsid w:val="00814B17"/>
    <w:rsid w:val="008204D0"/>
    <w:rsid w:val="00862075"/>
    <w:rsid w:val="0089732F"/>
    <w:rsid w:val="008A6C3C"/>
    <w:rsid w:val="008E284F"/>
    <w:rsid w:val="008E650D"/>
    <w:rsid w:val="009A3E03"/>
    <w:rsid w:val="009F265F"/>
    <w:rsid w:val="009F274E"/>
    <w:rsid w:val="00A00CED"/>
    <w:rsid w:val="00A30AEA"/>
    <w:rsid w:val="00A84679"/>
    <w:rsid w:val="00AB219B"/>
    <w:rsid w:val="00AC50DC"/>
    <w:rsid w:val="00AD71BA"/>
    <w:rsid w:val="00B859E9"/>
    <w:rsid w:val="00BC5AFC"/>
    <w:rsid w:val="00C3560A"/>
    <w:rsid w:val="00C40618"/>
    <w:rsid w:val="00CA6AEC"/>
    <w:rsid w:val="00CC0929"/>
    <w:rsid w:val="00CF665B"/>
    <w:rsid w:val="00D934F0"/>
    <w:rsid w:val="00E06E33"/>
    <w:rsid w:val="00E13EDE"/>
    <w:rsid w:val="00E20344"/>
    <w:rsid w:val="00E26BB1"/>
    <w:rsid w:val="00EB40B3"/>
    <w:rsid w:val="00EE15B9"/>
    <w:rsid w:val="00F407E1"/>
    <w:rsid w:val="00F83C4E"/>
    <w:rsid w:val="00F96350"/>
    <w:rsid w:val="00FA7065"/>
    <w:rsid w:val="022A7AC1"/>
    <w:rsid w:val="02503A1F"/>
    <w:rsid w:val="03465FDA"/>
    <w:rsid w:val="06DD024B"/>
    <w:rsid w:val="08DD2784"/>
    <w:rsid w:val="093F0D12"/>
    <w:rsid w:val="09E10052"/>
    <w:rsid w:val="0B321CF0"/>
    <w:rsid w:val="106907B9"/>
    <w:rsid w:val="1766145A"/>
    <w:rsid w:val="185E5E5E"/>
    <w:rsid w:val="18FA140C"/>
    <w:rsid w:val="1B68711F"/>
    <w:rsid w:val="1B6F6692"/>
    <w:rsid w:val="1E555ECE"/>
    <w:rsid w:val="1EFB1209"/>
    <w:rsid w:val="26F74F62"/>
    <w:rsid w:val="2AFB2645"/>
    <w:rsid w:val="2B3E3B4C"/>
    <w:rsid w:val="2C513B81"/>
    <w:rsid w:val="2DA24CD3"/>
    <w:rsid w:val="3043019B"/>
    <w:rsid w:val="305B3E0B"/>
    <w:rsid w:val="310B3C55"/>
    <w:rsid w:val="315A2B9E"/>
    <w:rsid w:val="35D240C3"/>
    <w:rsid w:val="368D79CD"/>
    <w:rsid w:val="371D783B"/>
    <w:rsid w:val="3E143073"/>
    <w:rsid w:val="42521512"/>
    <w:rsid w:val="44E224C1"/>
    <w:rsid w:val="45960008"/>
    <w:rsid w:val="471027FE"/>
    <w:rsid w:val="49BA4D32"/>
    <w:rsid w:val="4C822E81"/>
    <w:rsid w:val="4F281D28"/>
    <w:rsid w:val="4FB76E58"/>
    <w:rsid w:val="50816902"/>
    <w:rsid w:val="53786DFC"/>
    <w:rsid w:val="54D54ABE"/>
    <w:rsid w:val="57EB4D9C"/>
    <w:rsid w:val="586D415C"/>
    <w:rsid w:val="590E72EB"/>
    <w:rsid w:val="5A954FE3"/>
    <w:rsid w:val="5C9732F9"/>
    <w:rsid w:val="5D431D2B"/>
    <w:rsid w:val="62AD0CC0"/>
    <w:rsid w:val="62E70545"/>
    <w:rsid w:val="66807664"/>
    <w:rsid w:val="6D4F25D1"/>
    <w:rsid w:val="70EF256E"/>
    <w:rsid w:val="714B6F6F"/>
    <w:rsid w:val="760B26C6"/>
    <w:rsid w:val="76672190"/>
    <w:rsid w:val="77843214"/>
    <w:rsid w:val="7D9F4FD9"/>
    <w:rsid w:val="7DB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241</Characters>
  <Lines>10</Lines>
  <Paragraphs>2</Paragraphs>
  <TotalTime>8</TotalTime>
  <ScaleCrop>false</ScaleCrop>
  <LinksUpToDate>false</LinksUpToDate>
  <CharactersWithSpaces>257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2022-03-22T09:34:00Z</dcterms:created>
  <dc:creator>李宏运</dc:creator>
  <cp:lastModifiedBy>Future』</cp:lastModifiedBy>
  <cp:lastPrinted>2022-03-10T07:51:00Z</cp:lastPrinted>
  <dcterms:modified xsi:type="dcterms:W3CDTF">2023-04-19T08:34:23Z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19369952717046D1B9A275F29A3FD597</vt:lpwstr>
  </property>
</Properties>
</file>